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D5" w:rsidRPr="00BE3DC9" w:rsidRDefault="00F360D5" w:rsidP="00BE3DC9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BE3DC9">
        <w:rPr>
          <w:color w:val="000000"/>
          <w:sz w:val="27"/>
          <w:szCs w:val="27"/>
        </w:rPr>
        <w:t xml:space="preserve">В соответствии с Вашим поручением о мониторинге СМИ, докладываю, что с </w:t>
      </w:r>
      <w:r w:rsidR="003E7DEE" w:rsidRPr="00BE3DC9">
        <w:rPr>
          <w:color w:val="000000"/>
          <w:sz w:val="27"/>
          <w:szCs w:val="27"/>
        </w:rPr>
        <w:t>1</w:t>
      </w:r>
      <w:r w:rsidR="00516F70" w:rsidRPr="00BE3DC9">
        <w:rPr>
          <w:color w:val="000000"/>
          <w:sz w:val="27"/>
          <w:szCs w:val="27"/>
        </w:rPr>
        <w:t>8</w:t>
      </w:r>
      <w:r w:rsidRPr="00BE3DC9">
        <w:rPr>
          <w:color w:val="000000"/>
          <w:sz w:val="27"/>
          <w:szCs w:val="27"/>
        </w:rPr>
        <w:t xml:space="preserve"> по </w:t>
      </w:r>
      <w:r w:rsidR="00B317D4" w:rsidRPr="00BE3DC9">
        <w:rPr>
          <w:color w:val="000000"/>
          <w:sz w:val="27"/>
          <w:szCs w:val="27"/>
        </w:rPr>
        <w:t>1</w:t>
      </w:r>
      <w:r w:rsidR="00516F70" w:rsidRPr="00BE3DC9">
        <w:rPr>
          <w:color w:val="000000"/>
          <w:sz w:val="27"/>
          <w:szCs w:val="27"/>
        </w:rPr>
        <w:t>9</w:t>
      </w:r>
      <w:r w:rsidRPr="00BE3DC9">
        <w:rPr>
          <w:color w:val="000000"/>
          <w:sz w:val="27"/>
          <w:szCs w:val="27"/>
        </w:rPr>
        <w:t xml:space="preserve"> </w:t>
      </w:r>
      <w:r w:rsidR="00E16090" w:rsidRPr="00BE3DC9">
        <w:rPr>
          <w:color w:val="000000"/>
          <w:sz w:val="27"/>
          <w:szCs w:val="27"/>
        </w:rPr>
        <w:t>ноября</w:t>
      </w:r>
      <w:r w:rsidRPr="00BE3DC9">
        <w:rPr>
          <w:color w:val="000000"/>
          <w:sz w:val="27"/>
          <w:szCs w:val="27"/>
        </w:rPr>
        <w:t xml:space="preserve"> 2024 года в СМИ вышли следующие материалы:</w:t>
      </w:r>
    </w:p>
    <w:p w:rsidR="00F360D5" w:rsidRPr="00BE3DC9" w:rsidRDefault="00F360D5" w:rsidP="00BE3DC9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BE3DC9">
        <w:rPr>
          <w:color w:val="000000"/>
          <w:sz w:val="27"/>
          <w:szCs w:val="27"/>
        </w:rPr>
        <w:t xml:space="preserve">В эфире радио «Энерджи» вышла информация </w:t>
      </w:r>
      <w:r w:rsidRPr="00BE3DC9">
        <w:rPr>
          <w:b/>
          <w:color w:val="000000"/>
          <w:sz w:val="27"/>
          <w:szCs w:val="27"/>
        </w:rPr>
        <w:t>«О происшествиях в городе Орле и области за прошедшие сутки».</w:t>
      </w:r>
    </w:p>
    <w:p w:rsidR="00F360D5" w:rsidRPr="00BE3DC9" w:rsidRDefault="00F360D5" w:rsidP="00BE3DC9">
      <w:pPr>
        <w:pStyle w:val="normal"/>
        <w:ind w:firstLine="709"/>
        <w:jc w:val="both"/>
        <w:rPr>
          <w:sz w:val="27"/>
          <w:szCs w:val="27"/>
        </w:rPr>
      </w:pPr>
      <w:r w:rsidRPr="00BE3DC9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BE3DC9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BE3DC9">
        <w:rPr>
          <w:color w:val="000000"/>
          <w:sz w:val="27"/>
          <w:szCs w:val="27"/>
        </w:rPr>
        <w:t xml:space="preserve">(комментарий </w:t>
      </w:r>
      <w:r w:rsidR="00632927" w:rsidRPr="00BE3DC9">
        <w:rPr>
          <w:color w:val="000000"/>
          <w:sz w:val="27"/>
          <w:szCs w:val="27"/>
        </w:rPr>
        <w:t>ст. инспектор</w:t>
      </w:r>
      <w:r w:rsidRPr="00BE3DC9">
        <w:rPr>
          <w:color w:val="000000"/>
          <w:sz w:val="27"/>
          <w:szCs w:val="27"/>
        </w:rPr>
        <w:t xml:space="preserve"> ОИСО </w:t>
      </w:r>
      <w:r w:rsidR="00632927" w:rsidRPr="00BE3DC9">
        <w:rPr>
          <w:color w:val="000000"/>
          <w:sz w:val="27"/>
          <w:szCs w:val="27"/>
        </w:rPr>
        <w:t>А</w:t>
      </w:r>
      <w:r w:rsidRPr="00BE3DC9">
        <w:rPr>
          <w:color w:val="000000"/>
          <w:sz w:val="27"/>
          <w:szCs w:val="27"/>
        </w:rPr>
        <w:t>.</w:t>
      </w:r>
      <w:r w:rsidR="00632927" w:rsidRPr="00BE3DC9">
        <w:rPr>
          <w:color w:val="000000"/>
          <w:sz w:val="27"/>
          <w:szCs w:val="27"/>
        </w:rPr>
        <w:t>Р</w:t>
      </w:r>
      <w:r w:rsidRPr="00BE3DC9">
        <w:rPr>
          <w:color w:val="000000"/>
          <w:sz w:val="27"/>
          <w:szCs w:val="27"/>
        </w:rPr>
        <w:t xml:space="preserve">. </w:t>
      </w:r>
      <w:r w:rsidR="00632927" w:rsidRPr="00BE3DC9">
        <w:rPr>
          <w:color w:val="000000"/>
          <w:sz w:val="27"/>
          <w:szCs w:val="27"/>
        </w:rPr>
        <w:t>Числова</w:t>
      </w:r>
      <w:r w:rsidRPr="00BE3DC9">
        <w:rPr>
          <w:color w:val="000000"/>
          <w:sz w:val="27"/>
          <w:szCs w:val="27"/>
        </w:rPr>
        <w:t>)</w:t>
      </w:r>
      <w:r w:rsidRPr="00BE3DC9">
        <w:rPr>
          <w:b/>
          <w:sz w:val="27"/>
          <w:szCs w:val="27"/>
        </w:rPr>
        <w:t>»</w:t>
      </w:r>
      <w:r w:rsidR="00632927" w:rsidRPr="00BE3DC9">
        <w:rPr>
          <w:sz w:val="27"/>
          <w:szCs w:val="27"/>
        </w:rPr>
        <w:t>.</w:t>
      </w:r>
    </w:p>
    <w:p w:rsidR="00632927" w:rsidRPr="00BE3DC9" w:rsidRDefault="00F360D5" w:rsidP="00BE3DC9">
      <w:pPr>
        <w:pStyle w:val="normal"/>
        <w:ind w:firstLine="709"/>
        <w:jc w:val="both"/>
        <w:rPr>
          <w:sz w:val="27"/>
          <w:szCs w:val="27"/>
        </w:rPr>
      </w:pPr>
      <w:r w:rsidRPr="00BE3DC9">
        <w:rPr>
          <w:sz w:val="27"/>
          <w:szCs w:val="27"/>
        </w:rPr>
        <w:t>В эфире радио «Радио России. Орёл» вышла информация «</w:t>
      </w:r>
      <w:r w:rsidR="00E01F70" w:rsidRPr="00BE3DC9">
        <w:rPr>
          <w:b/>
          <w:sz w:val="27"/>
          <w:szCs w:val="27"/>
          <w:shd w:val="clear" w:color="auto" w:fill="FFFFFF"/>
        </w:rPr>
        <w:t>Соблюдайте требования пожарной безопасности в быту!</w:t>
      </w:r>
      <w:r w:rsidRPr="00BE3DC9">
        <w:rPr>
          <w:b/>
          <w:sz w:val="27"/>
          <w:szCs w:val="27"/>
          <w:shd w:val="clear" w:color="auto" w:fill="FFFFFF"/>
        </w:rPr>
        <w:t>»</w:t>
      </w:r>
      <w:r w:rsidR="00592158" w:rsidRPr="00BE3DC9">
        <w:rPr>
          <w:b/>
          <w:sz w:val="27"/>
          <w:szCs w:val="27"/>
          <w:shd w:val="clear" w:color="auto" w:fill="FFFFFF"/>
        </w:rPr>
        <w:t xml:space="preserve"> </w:t>
      </w:r>
      <w:r w:rsidR="00632927" w:rsidRPr="00BE3DC9">
        <w:rPr>
          <w:color w:val="000000"/>
          <w:sz w:val="27"/>
          <w:szCs w:val="27"/>
        </w:rPr>
        <w:t>(комментарий ст. инспектор ОИСО А.Р. Числова)</w:t>
      </w:r>
      <w:r w:rsidR="00632927" w:rsidRPr="00BE3DC9">
        <w:rPr>
          <w:b/>
          <w:sz w:val="27"/>
          <w:szCs w:val="27"/>
        </w:rPr>
        <w:t>»</w:t>
      </w:r>
      <w:r w:rsidR="00632927" w:rsidRPr="00BE3DC9">
        <w:rPr>
          <w:sz w:val="27"/>
          <w:szCs w:val="27"/>
        </w:rPr>
        <w:t>.</w:t>
      </w:r>
    </w:p>
    <w:p w:rsidR="00C912B8" w:rsidRPr="00BE3DC9" w:rsidRDefault="00C912B8" w:rsidP="00BE3DC9">
      <w:pPr>
        <w:pStyle w:val="normal"/>
        <w:ind w:firstLine="709"/>
        <w:jc w:val="both"/>
        <w:rPr>
          <w:sz w:val="27"/>
          <w:szCs w:val="27"/>
        </w:rPr>
      </w:pPr>
      <w:r w:rsidRPr="00BE3DC9">
        <w:rPr>
          <w:sz w:val="27"/>
          <w:szCs w:val="27"/>
        </w:rPr>
        <w:t>В эфире радио «Радио России. Орёл» вышла информация «</w:t>
      </w:r>
      <w:r w:rsidR="00E01F70" w:rsidRPr="00BE3DC9">
        <w:rPr>
          <w:b/>
          <w:color w:val="000000"/>
          <w:sz w:val="27"/>
          <w:szCs w:val="27"/>
          <w:shd w:val="clear" w:color="auto" w:fill="FFFFFF"/>
        </w:rPr>
        <w:t>Экстренные службы Колпнянского района отработали действия по ликвидации чрезвычайных ситуаций</w:t>
      </w:r>
      <w:r w:rsidRPr="00BE3DC9">
        <w:rPr>
          <w:b/>
          <w:sz w:val="27"/>
          <w:szCs w:val="27"/>
          <w:shd w:val="clear" w:color="auto" w:fill="FFFFFF"/>
        </w:rPr>
        <w:t xml:space="preserve">» </w:t>
      </w:r>
      <w:r w:rsidRPr="00BE3DC9">
        <w:rPr>
          <w:color w:val="000000"/>
          <w:sz w:val="27"/>
          <w:szCs w:val="27"/>
        </w:rPr>
        <w:t>(комментарий ст. инспектор ОИСО А.Р. Числова)</w:t>
      </w:r>
      <w:r w:rsidRPr="00BE3DC9">
        <w:rPr>
          <w:b/>
          <w:sz w:val="27"/>
          <w:szCs w:val="27"/>
        </w:rPr>
        <w:t>»</w:t>
      </w:r>
      <w:r w:rsidRPr="00BE3DC9">
        <w:rPr>
          <w:sz w:val="27"/>
          <w:szCs w:val="27"/>
        </w:rPr>
        <w:t>.</w:t>
      </w:r>
    </w:p>
    <w:p w:rsidR="00F360D5" w:rsidRPr="00BE3DC9" w:rsidRDefault="00F360D5" w:rsidP="00BE3DC9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BE3DC9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BE3DC9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="00632927" w:rsidRPr="00BE3DC9">
        <w:rPr>
          <w:color w:val="000000"/>
          <w:sz w:val="27"/>
          <w:szCs w:val="27"/>
        </w:rPr>
        <w:t>(комментарий ст. инспектор ОИСО А.Р. Числова)</w:t>
      </w:r>
      <w:r w:rsidR="00632927" w:rsidRPr="00BE3DC9">
        <w:rPr>
          <w:b/>
          <w:sz w:val="27"/>
          <w:szCs w:val="27"/>
        </w:rPr>
        <w:t>»</w:t>
      </w:r>
      <w:r w:rsidR="00632927" w:rsidRPr="00BE3DC9">
        <w:rPr>
          <w:sz w:val="27"/>
          <w:szCs w:val="27"/>
        </w:rPr>
        <w:t>.</w:t>
      </w:r>
    </w:p>
    <w:p w:rsidR="00F360D5" w:rsidRPr="00BE3DC9" w:rsidRDefault="00F360D5" w:rsidP="00BE3DC9">
      <w:pPr>
        <w:pStyle w:val="1"/>
        <w:spacing w:line="240" w:lineRule="auto"/>
        <w:ind w:left="0" w:firstLine="683"/>
        <w:rPr>
          <w:sz w:val="27"/>
          <w:szCs w:val="27"/>
        </w:rPr>
      </w:pPr>
      <w:r w:rsidRPr="00BE3DC9">
        <w:rPr>
          <w:sz w:val="27"/>
          <w:szCs w:val="27"/>
        </w:rPr>
        <w:t>В эфире радио «Экспресс радио Орел» вышла информация</w:t>
      </w:r>
      <w:r w:rsidR="00EA1E5C" w:rsidRPr="00BE3DC9">
        <w:rPr>
          <w:sz w:val="27"/>
          <w:szCs w:val="27"/>
        </w:rPr>
        <w:t xml:space="preserve"> «</w:t>
      </w:r>
      <w:r w:rsidR="00E01F70" w:rsidRPr="00BE3DC9">
        <w:rPr>
          <w:b/>
          <w:sz w:val="27"/>
          <w:szCs w:val="27"/>
          <w:shd w:val="clear" w:color="auto" w:fill="FFFFFF"/>
        </w:rPr>
        <w:t>Соблюдайте требования пожарной безопасности в быту!</w:t>
      </w:r>
      <w:r w:rsidRPr="00BE3DC9">
        <w:rPr>
          <w:sz w:val="27"/>
          <w:szCs w:val="27"/>
        </w:rPr>
        <w:t>»</w:t>
      </w:r>
      <w:r w:rsidR="00592158" w:rsidRPr="00BE3DC9">
        <w:rPr>
          <w:sz w:val="27"/>
          <w:szCs w:val="27"/>
        </w:rPr>
        <w:t xml:space="preserve"> </w:t>
      </w:r>
      <w:r w:rsidR="00632927" w:rsidRPr="00BE3DC9">
        <w:rPr>
          <w:color w:val="000000"/>
          <w:sz w:val="27"/>
          <w:szCs w:val="27"/>
        </w:rPr>
        <w:t>(комментарий ст. инспектор ОИСО А.Р. Числова)</w:t>
      </w:r>
      <w:r w:rsidR="00632927" w:rsidRPr="00BE3DC9">
        <w:rPr>
          <w:b/>
          <w:sz w:val="27"/>
          <w:szCs w:val="27"/>
        </w:rPr>
        <w:t>»</w:t>
      </w:r>
      <w:r w:rsidR="00632927" w:rsidRPr="00BE3DC9">
        <w:rPr>
          <w:sz w:val="27"/>
          <w:szCs w:val="27"/>
        </w:rPr>
        <w:t>.</w:t>
      </w:r>
    </w:p>
    <w:p w:rsidR="00C912B8" w:rsidRPr="00BE3DC9" w:rsidRDefault="00C912B8" w:rsidP="00BE3DC9">
      <w:pPr>
        <w:pStyle w:val="1"/>
        <w:spacing w:line="240" w:lineRule="auto"/>
        <w:ind w:left="0" w:firstLine="683"/>
        <w:rPr>
          <w:sz w:val="27"/>
          <w:szCs w:val="27"/>
        </w:rPr>
      </w:pPr>
      <w:r w:rsidRPr="00BE3DC9">
        <w:rPr>
          <w:sz w:val="27"/>
          <w:szCs w:val="27"/>
        </w:rPr>
        <w:t>В эфире радио «Экспресс радио Орел» вышла информация «</w:t>
      </w:r>
      <w:r w:rsidR="00E01F70" w:rsidRPr="00BE3DC9">
        <w:rPr>
          <w:b/>
          <w:color w:val="000000"/>
          <w:sz w:val="27"/>
          <w:szCs w:val="27"/>
          <w:shd w:val="clear" w:color="auto" w:fill="FFFFFF"/>
        </w:rPr>
        <w:t>Экстренные службы Колпнянского района отработали действия по ликвидации чрезвычайных ситуаций</w:t>
      </w:r>
      <w:r w:rsidRPr="00BE3DC9">
        <w:rPr>
          <w:sz w:val="27"/>
          <w:szCs w:val="27"/>
        </w:rPr>
        <w:t xml:space="preserve">» </w:t>
      </w:r>
      <w:r w:rsidRPr="00BE3DC9">
        <w:rPr>
          <w:color w:val="000000"/>
          <w:sz w:val="27"/>
          <w:szCs w:val="27"/>
        </w:rPr>
        <w:t>(комментарий ст. инспектор ОИСО А.Р. Числова)</w:t>
      </w:r>
      <w:r w:rsidRPr="00BE3DC9">
        <w:rPr>
          <w:sz w:val="27"/>
          <w:szCs w:val="27"/>
        </w:rPr>
        <w:t>».</w:t>
      </w:r>
    </w:p>
    <w:p w:rsidR="00F360D5" w:rsidRPr="00BE3DC9" w:rsidRDefault="00F360D5" w:rsidP="00BE3DC9">
      <w:pPr>
        <w:pStyle w:val="1"/>
        <w:spacing w:line="240" w:lineRule="auto"/>
        <w:ind w:left="0" w:firstLine="683"/>
        <w:rPr>
          <w:sz w:val="27"/>
          <w:szCs w:val="27"/>
        </w:rPr>
      </w:pPr>
      <w:r w:rsidRPr="00BE3DC9">
        <w:rPr>
          <w:sz w:val="27"/>
          <w:szCs w:val="27"/>
        </w:rPr>
        <w:t>На сайте «</w:t>
      </w:r>
      <w:r w:rsidRPr="00BE3DC9">
        <w:rPr>
          <w:sz w:val="27"/>
          <w:szCs w:val="27"/>
          <w:lang w:val="en-US"/>
        </w:rPr>
        <w:t>infoorel</w:t>
      </w:r>
      <w:r w:rsidRPr="00BE3DC9">
        <w:rPr>
          <w:sz w:val="27"/>
          <w:szCs w:val="27"/>
        </w:rPr>
        <w:t xml:space="preserve">» вышла информация «Сводка ГУ МЧС по Орловской области за </w:t>
      </w:r>
      <w:r w:rsidR="00516F70" w:rsidRPr="00BE3DC9">
        <w:rPr>
          <w:sz w:val="27"/>
          <w:szCs w:val="27"/>
        </w:rPr>
        <w:t>18</w:t>
      </w:r>
      <w:r w:rsidRPr="00BE3DC9">
        <w:rPr>
          <w:sz w:val="27"/>
          <w:szCs w:val="27"/>
        </w:rPr>
        <w:t xml:space="preserve"> </w:t>
      </w:r>
      <w:r w:rsidR="00E818DC" w:rsidRPr="00BE3DC9">
        <w:rPr>
          <w:sz w:val="27"/>
          <w:szCs w:val="27"/>
        </w:rPr>
        <w:t>ноября</w:t>
      </w:r>
      <w:r w:rsidRPr="00BE3DC9">
        <w:rPr>
          <w:sz w:val="27"/>
          <w:szCs w:val="27"/>
        </w:rPr>
        <w:t xml:space="preserve"> 2024 года». </w:t>
      </w:r>
      <w:hyperlink r:id="rId7" w:history="1">
        <w:r w:rsidR="00516F70" w:rsidRPr="00BE3DC9">
          <w:rPr>
            <w:rStyle w:val="a3"/>
            <w:b/>
            <w:sz w:val="27"/>
            <w:szCs w:val="27"/>
          </w:rPr>
          <w:t>https://www.infoorel.ru/news/svodka-gu-mchs-rossii-po-orlovskoy-oblasti-za-18-</w:t>
        </w:r>
        <w:r w:rsidR="00516F70" w:rsidRPr="00BE3DC9">
          <w:rPr>
            <w:rStyle w:val="a3"/>
            <w:b/>
            <w:sz w:val="27"/>
            <w:szCs w:val="27"/>
            <w:lang w:val="en-US"/>
          </w:rPr>
          <w:t>no</w:t>
        </w:r>
        <w:r w:rsidR="00516F70" w:rsidRPr="00BE3DC9">
          <w:rPr>
            <w:rStyle w:val="a3"/>
            <w:b/>
            <w:sz w:val="27"/>
            <w:szCs w:val="27"/>
          </w:rPr>
          <w:t>yabrya-2024-goda.html</w:t>
        </w:r>
      </w:hyperlink>
    </w:p>
    <w:p w:rsidR="00EA1E5C" w:rsidRPr="00BE3DC9" w:rsidRDefault="007F73EB" w:rsidP="00BE3DC9">
      <w:pPr>
        <w:pStyle w:val="1"/>
        <w:spacing w:line="240" w:lineRule="auto"/>
        <w:ind w:left="0" w:firstLine="683"/>
        <w:rPr>
          <w:sz w:val="27"/>
          <w:szCs w:val="27"/>
        </w:rPr>
      </w:pPr>
      <w:r w:rsidRPr="00BE3DC9">
        <w:rPr>
          <w:sz w:val="27"/>
          <w:szCs w:val="27"/>
        </w:rPr>
        <w:t xml:space="preserve">На сайте «Орловское информбюро» вышла информация </w:t>
      </w:r>
      <w:r w:rsidRPr="00BE3DC9">
        <w:rPr>
          <w:b/>
          <w:sz w:val="27"/>
          <w:szCs w:val="27"/>
        </w:rPr>
        <w:t>«</w:t>
      </w:r>
      <w:r w:rsidR="00FC428E" w:rsidRPr="00BE3DC9">
        <w:rPr>
          <w:b/>
          <w:color w:val="000000"/>
          <w:sz w:val="27"/>
          <w:szCs w:val="27"/>
        </w:rPr>
        <w:t>Юных орловцев посвятили в кадеты-спасатели</w:t>
      </w:r>
      <w:r w:rsidRPr="00BE3DC9">
        <w:rPr>
          <w:b/>
          <w:sz w:val="27"/>
          <w:szCs w:val="27"/>
        </w:rPr>
        <w:t xml:space="preserve">». </w:t>
      </w:r>
      <w:r w:rsidR="00074796" w:rsidRPr="00BE3DC9">
        <w:rPr>
          <w:b/>
          <w:sz w:val="27"/>
          <w:szCs w:val="27"/>
        </w:rPr>
        <w:t xml:space="preserve"> </w:t>
      </w:r>
      <w:hyperlink r:id="rId8" w:history="1">
        <w:r w:rsidR="00FC428E" w:rsidRPr="00BE3DC9">
          <w:rPr>
            <w:rStyle w:val="a3"/>
            <w:b/>
            <w:sz w:val="27"/>
            <w:szCs w:val="27"/>
          </w:rPr>
          <w:t>https://vestiorel.ru/novosti/123254.html</w:t>
        </w:r>
      </w:hyperlink>
      <w:r w:rsidR="00FC428E" w:rsidRPr="00BE3DC9">
        <w:rPr>
          <w:b/>
          <w:sz w:val="27"/>
          <w:szCs w:val="27"/>
        </w:rPr>
        <w:t xml:space="preserve"> </w:t>
      </w:r>
    </w:p>
    <w:p w:rsidR="00074796" w:rsidRPr="00BE3DC9" w:rsidRDefault="00074796" w:rsidP="00BE3DC9">
      <w:pPr>
        <w:pStyle w:val="1"/>
        <w:spacing w:line="240" w:lineRule="auto"/>
        <w:ind w:left="0" w:firstLine="683"/>
        <w:rPr>
          <w:sz w:val="27"/>
          <w:szCs w:val="27"/>
        </w:rPr>
      </w:pPr>
      <w:r w:rsidRPr="00BE3DC9">
        <w:rPr>
          <w:sz w:val="27"/>
          <w:szCs w:val="27"/>
        </w:rPr>
        <w:t>На сайте «Орловское информбюро» вышла информация «</w:t>
      </w:r>
      <w:r w:rsidR="00FC428E" w:rsidRPr="00BE3DC9">
        <w:rPr>
          <w:b/>
          <w:color w:val="000000"/>
          <w:sz w:val="27"/>
          <w:szCs w:val="27"/>
        </w:rPr>
        <w:t>Ракетная опасность объявлена в Орловской области</w:t>
      </w:r>
      <w:r w:rsidRPr="00BE3DC9">
        <w:rPr>
          <w:b/>
          <w:sz w:val="27"/>
          <w:szCs w:val="27"/>
        </w:rPr>
        <w:t xml:space="preserve">».  </w:t>
      </w:r>
      <w:hyperlink r:id="rId9" w:history="1">
        <w:r w:rsidR="00FC428E" w:rsidRPr="00BE3DC9">
          <w:rPr>
            <w:rStyle w:val="a3"/>
            <w:b/>
            <w:sz w:val="27"/>
            <w:szCs w:val="27"/>
          </w:rPr>
          <w:t>https://vestiorel.ru/novosti/122943.html</w:t>
        </w:r>
      </w:hyperlink>
      <w:r w:rsidR="00FC428E" w:rsidRPr="00BE3DC9">
        <w:rPr>
          <w:b/>
          <w:sz w:val="27"/>
          <w:szCs w:val="27"/>
        </w:rPr>
        <w:t xml:space="preserve"> </w:t>
      </w:r>
    </w:p>
    <w:p w:rsidR="00074796" w:rsidRPr="00BE3DC9" w:rsidRDefault="00074796" w:rsidP="00BE3DC9">
      <w:pPr>
        <w:pStyle w:val="1"/>
        <w:spacing w:line="240" w:lineRule="auto"/>
        <w:ind w:left="0" w:firstLine="683"/>
        <w:rPr>
          <w:sz w:val="27"/>
          <w:szCs w:val="27"/>
        </w:rPr>
      </w:pPr>
      <w:r w:rsidRPr="00BE3DC9">
        <w:rPr>
          <w:sz w:val="27"/>
          <w:szCs w:val="27"/>
        </w:rPr>
        <w:t>На сайте «Орловское информбюро» вышла информация «</w:t>
      </w:r>
      <w:r w:rsidR="00FC428E" w:rsidRPr="00BE3DC9">
        <w:rPr>
          <w:b/>
          <w:color w:val="000000"/>
          <w:sz w:val="27"/>
          <w:szCs w:val="27"/>
        </w:rPr>
        <w:t>В Орловской области дан отбой ракетной опасности 19 ноября 2024</w:t>
      </w:r>
      <w:r w:rsidRPr="00BE3DC9">
        <w:rPr>
          <w:b/>
          <w:sz w:val="27"/>
          <w:szCs w:val="27"/>
        </w:rPr>
        <w:t>».</w:t>
      </w:r>
      <w:r w:rsidRPr="00BE3DC9">
        <w:rPr>
          <w:sz w:val="27"/>
          <w:szCs w:val="27"/>
        </w:rPr>
        <w:t xml:space="preserve"> </w:t>
      </w:r>
      <w:r w:rsidR="00FC428E" w:rsidRPr="00BE3DC9">
        <w:rPr>
          <w:sz w:val="27"/>
          <w:szCs w:val="27"/>
        </w:rPr>
        <w:t xml:space="preserve"> </w:t>
      </w:r>
      <w:hyperlink r:id="rId10" w:history="1">
        <w:r w:rsidR="00FC428E" w:rsidRPr="00BE3DC9">
          <w:rPr>
            <w:rStyle w:val="a3"/>
            <w:sz w:val="27"/>
            <w:szCs w:val="27"/>
          </w:rPr>
          <w:t>https://vestiorel.ru/novosti/123316.html</w:t>
        </w:r>
      </w:hyperlink>
      <w:r w:rsidR="00FC428E" w:rsidRPr="00BE3DC9">
        <w:rPr>
          <w:sz w:val="27"/>
          <w:szCs w:val="27"/>
        </w:rPr>
        <w:t xml:space="preserve"> </w:t>
      </w:r>
    </w:p>
    <w:p w:rsidR="00074796" w:rsidRPr="00BE3DC9" w:rsidRDefault="00074796" w:rsidP="00BE3DC9">
      <w:pPr>
        <w:pStyle w:val="1"/>
        <w:spacing w:line="240" w:lineRule="auto"/>
        <w:ind w:left="0" w:firstLine="683"/>
        <w:rPr>
          <w:sz w:val="27"/>
          <w:szCs w:val="27"/>
        </w:rPr>
      </w:pPr>
      <w:r w:rsidRPr="00BE3DC9">
        <w:rPr>
          <w:sz w:val="27"/>
          <w:szCs w:val="27"/>
        </w:rPr>
        <w:t>На сайте «Орловское информбюро» вышла информация «</w:t>
      </w:r>
      <w:r w:rsidR="00FC428E" w:rsidRPr="00BE3DC9">
        <w:rPr>
          <w:b/>
          <w:color w:val="000000"/>
          <w:sz w:val="27"/>
          <w:szCs w:val="27"/>
        </w:rPr>
        <w:t>В Орловской области объявлена ракетная опасность 19 ноября 2024</w:t>
      </w:r>
      <w:r w:rsidRPr="00BE3DC9">
        <w:rPr>
          <w:b/>
          <w:sz w:val="27"/>
          <w:szCs w:val="27"/>
        </w:rPr>
        <w:t>».</w:t>
      </w:r>
      <w:r w:rsidRPr="00BE3DC9">
        <w:rPr>
          <w:sz w:val="27"/>
          <w:szCs w:val="27"/>
        </w:rPr>
        <w:t xml:space="preserve">  </w:t>
      </w:r>
      <w:hyperlink r:id="rId11" w:history="1">
        <w:r w:rsidR="00FC428E" w:rsidRPr="00BE3DC9">
          <w:rPr>
            <w:rStyle w:val="a3"/>
            <w:sz w:val="27"/>
            <w:szCs w:val="27"/>
          </w:rPr>
          <w:t>https://vestiorel.ru/novosti/123315.html</w:t>
        </w:r>
      </w:hyperlink>
      <w:r w:rsidR="00FC428E" w:rsidRPr="00BE3DC9">
        <w:rPr>
          <w:sz w:val="27"/>
          <w:szCs w:val="27"/>
        </w:rPr>
        <w:t xml:space="preserve"> </w:t>
      </w:r>
    </w:p>
    <w:p w:rsidR="002937A8" w:rsidRPr="00BE3DC9" w:rsidRDefault="002937A8" w:rsidP="00BE3DC9">
      <w:pPr>
        <w:pStyle w:val="1"/>
        <w:spacing w:line="240" w:lineRule="auto"/>
        <w:ind w:left="0" w:firstLine="683"/>
        <w:rPr>
          <w:sz w:val="27"/>
          <w:szCs w:val="27"/>
        </w:rPr>
      </w:pPr>
      <w:r w:rsidRPr="00BE3DC9">
        <w:rPr>
          <w:sz w:val="27"/>
          <w:szCs w:val="27"/>
        </w:rPr>
        <w:t>На сайте «</w:t>
      </w:r>
      <w:r w:rsidR="001D310B" w:rsidRPr="00BE3DC9">
        <w:rPr>
          <w:sz w:val="27"/>
          <w:szCs w:val="27"/>
        </w:rPr>
        <w:t>Комсомольская правда</w:t>
      </w:r>
      <w:r w:rsidRPr="00BE3DC9">
        <w:rPr>
          <w:sz w:val="27"/>
          <w:szCs w:val="27"/>
        </w:rPr>
        <w:t xml:space="preserve">» вышла информация </w:t>
      </w:r>
      <w:r w:rsidRPr="00BE3DC9">
        <w:rPr>
          <w:b/>
          <w:sz w:val="27"/>
          <w:szCs w:val="27"/>
        </w:rPr>
        <w:t>«</w:t>
      </w:r>
      <w:r w:rsidR="00565B38" w:rsidRPr="00BE3DC9">
        <w:rPr>
          <w:b/>
          <w:sz w:val="27"/>
          <w:szCs w:val="27"/>
        </w:rPr>
        <w:t>В Орле причиной пожара стал аварийный режим работы светильника</w:t>
      </w:r>
      <w:r w:rsidRPr="00BE3DC9">
        <w:rPr>
          <w:b/>
          <w:sz w:val="27"/>
          <w:szCs w:val="27"/>
        </w:rPr>
        <w:t>».</w:t>
      </w:r>
      <w:r w:rsidR="001D310B" w:rsidRPr="00BE3DC9">
        <w:rPr>
          <w:b/>
          <w:sz w:val="27"/>
          <w:szCs w:val="27"/>
        </w:rPr>
        <w:t xml:space="preserve">  </w:t>
      </w:r>
      <w:hyperlink r:id="rId12" w:history="1">
        <w:r w:rsidR="00565B38" w:rsidRPr="00BE3DC9">
          <w:rPr>
            <w:rStyle w:val="a3"/>
            <w:b/>
            <w:sz w:val="27"/>
            <w:szCs w:val="27"/>
          </w:rPr>
          <w:t>https://www.orel.kp.ru/online/news/6096600/</w:t>
        </w:r>
      </w:hyperlink>
      <w:r w:rsidR="00565B38" w:rsidRPr="00BE3DC9">
        <w:rPr>
          <w:b/>
          <w:sz w:val="27"/>
          <w:szCs w:val="27"/>
        </w:rPr>
        <w:t xml:space="preserve"> </w:t>
      </w:r>
    </w:p>
    <w:p w:rsidR="001D310B" w:rsidRPr="00BE3DC9" w:rsidRDefault="001D310B" w:rsidP="00BE3DC9">
      <w:pPr>
        <w:pStyle w:val="1"/>
        <w:spacing w:line="240" w:lineRule="auto"/>
        <w:ind w:left="0" w:firstLine="683"/>
        <w:rPr>
          <w:sz w:val="27"/>
          <w:szCs w:val="27"/>
        </w:rPr>
      </w:pPr>
      <w:r w:rsidRPr="00BE3DC9">
        <w:rPr>
          <w:sz w:val="27"/>
          <w:szCs w:val="27"/>
        </w:rPr>
        <w:t xml:space="preserve">На сайте «Комсомольская правда» вышла информация </w:t>
      </w:r>
      <w:r w:rsidRPr="00BE3DC9">
        <w:rPr>
          <w:b/>
          <w:sz w:val="27"/>
          <w:szCs w:val="27"/>
        </w:rPr>
        <w:t>«</w:t>
      </w:r>
      <w:r w:rsidR="00565B38" w:rsidRPr="00BE3DC9">
        <w:rPr>
          <w:b/>
          <w:sz w:val="27"/>
          <w:szCs w:val="27"/>
        </w:rPr>
        <w:t>Орловские дошкольники стали кадетами-спасателями</w:t>
      </w:r>
      <w:r w:rsidRPr="00BE3DC9">
        <w:rPr>
          <w:b/>
          <w:sz w:val="27"/>
          <w:szCs w:val="27"/>
        </w:rPr>
        <w:t xml:space="preserve">». </w:t>
      </w:r>
      <w:r w:rsidR="00565B38" w:rsidRPr="00BE3DC9">
        <w:rPr>
          <w:b/>
          <w:sz w:val="27"/>
          <w:szCs w:val="27"/>
        </w:rPr>
        <w:t xml:space="preserve"> </w:t>
      </w:r>
      <w:hyperlink r:id="rId13" w:history="1">
        <w:r w:rsidR="00565B38" w:rsidRPr="00BE3DC9">
          <w:rPr>
            <w:rStyle w:val="a3"/>
            <w:b/>
            <w:sz w:val="27"/>
            <w:szCs w:val="27"/>
          </w:rPr>
          <w:t>https://www.orel.kp.ru/online/news/6095515/</w:t>
        </w:r>
      </w:hyperlink>
      <w:r w:rsidR="00565B38" w:rsidRPr="00BE3DC9">
        <w:rPr>
          <w:b/>
          <w:sz w:val="27"/>
          <w:szCs w:val="27"/>
        </w:rPr>
        <w:t xml:space="preserve"> </w:t>
      </w:r>
    </w:p>
    <w:p w:rsidR="00F360D5" w:rsidRPr="00BE3DC9" w:rsidRDefault="00F360D5" w:rsidP="00BE3DC9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BE3DC9">
        <w:rPr>
          <w:sz w:val="27"/>
          <w:szCs w:val="27"/>
        </w:rPr>
        <w:t>На сайте «Риа 57» вышла информация</w:t>
      </w:r>
      <w:r w:rsidRPr="00BE3DC9">
        <w:rPr>
          <w:b/>
          <w:sz w:val="27"/>
          <w:szCs w:val="27"/>
        </w:rPr>
        <w:t xml:space="preserve"> «</w:t>
      </w:r>
      <w:r w:rsidR="00565B38" w:rsidRPr="00BE3DC9">
        <w:rPr>
          <w:b/>
          <w:color w:val="222222"/>
          <w:sz w:val="27"/>
          <w:szCs w:val="27"/>
        </w:rPr>
        <w:t>В Орле из-за светильника загорелась квартира</w:t>
      </w:r>
      <w:r w:rsidRPr="00BE3DC9">
        <w:rPr>
          <w:b/>
          <w:sz w:val="27"/>
          <w:szCs w:val="27"/>
        </w:rPr>
        <w:t xml:space="preserve">». </w:t>
      </w:r>
      <w:r w:rsidR="00AD5A3D" w:rsidRPr="00BE3DC9">
        <w:rPr>
          <w:b/>
          <w:sz w:val="27"/>
          <w:szCs w:val="27"/>
        </w:rPr>
        <w:t xml:space="preserve"> </w:t>
      </w:r>
      <w:hyperlink r:id="rId14" w:history="1">
        <w:r w:rsidR="00565B38" w:rsidRPr="00BE3DC9">
          <w:rPr>
            <w:rStyle w:val="a3"/>
            <w:b/>
            <w:sz w:val="27"/>
            <w:szCs w:val="27"/>
          </w:rPr>
          <w:t>https://ria57.ru/incidents/154211/</w:t>
        </w:r>
      </w:hyperlink>
      <w:r w:rsidR="00565B38" w:rsidRPr="00BE3DC9">
        <w:rPr>
          <w:b/>
          <w:sz w:val="27"/>
          <w:szCs w:val="27"/>
        </w:rPr>
        <w:t xml:space="preserve"> </w:t>
      </w:r>
    </w:p>
    <w:p w:rsidR="00482A81" w:rsidRPr="00BE3DC9" w:rsidRDefault="00482A81" w:rsidP="00BE3DC9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BE3DC9">
        <w:rPr>
          <w:sz w:val="27"/>
          <w:szCs w:val="27"/>
        </w:rPr>
        <w:t>На сайте «МК Орел» вышла информация «</w:t>
      </w:r>
      <w:r w:rsidR="008003C4" w:rsidRPr="00BE3DC9">
        <w:rPr>
          <w:b/>
          <w:sz w:val="27"/>
          <w:szCs w:val="27"/>
        </w:rPr>
        <w:t>Потолочный светильник стал причиной ЧП на Кузнецова в Орле</w:t>
      </w:r>
      <w:r w:rsidRPr="00BE3DC9">
        <w:rPr>
          <w:b/>
          <w:sz w:val="27"/>
          <w:szCs w:val="27"/>
        </w:rPr>
        <w:t xml:space="preserve">». </w:t>
      </w:r>
      <w:r w:rsidR="00CE5D22" w:rsidRPr="00BE3DC9">
        <w:rPr>
          <w:b/>
          <w:sz w:val="27"/>
          <w:szCs w:val="27"/>
        </w:rPr>
        <w:t xml:space="preserve"> </w:t>
      </w:r>
      <w:hyperlink r:id="rId15" w:history="1">
        <w:r w:rsidR="008003C4" w:rsidRPr="00BE3DC9">
          <w:rPr>
            <w:rStyle w:val="a3"/>
            <w:b/>
            <w:sz w:val="27"/>
            <w:szCs w:val="27"/>
          </w:rPr>
          <w:t>https://www.mk-orel.ru/incident/2024/11/19/potolochnyy-svetilnik-stal-prichinoy-chp-na-kuznecova-v-orle.html</w:t>
        </w:r>
      </w:hyperlink>
      <w:r w:rsidR="008003C4" w:rsidRPr="00BE3DC9">
        <w:rPr>
          <w:b/>
          <w:sz w:val="27"/>
          <w:szCs w:val="27"/>
        </w:rPr>
        <w:t xml:space="preserve"> </w:t>
      </w:r>
    </w:p>
    <w:p w:rsidR="00482A81" w:rsidRPr="00BE3DC9" w:rsidRDefault="00482A81" w:rsidP="00BE3DC9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BE3DC9">
        <w:rPr>
          <w:sz w:val="27"/>
          <w:szCs w:val="27"/>
        </w:rPr>
        <w:t>На сайте «МК Орел» вышла информация «</w:t>
      </w:r>
      <w:r w:rsidR="008003C4" w:rsidRPr="00BE3DC9">
        <w:rPr>
          <w:b/>
          <w:sz w:val="27"/>
          <w:szCs w:val="27"/>
        </w:rPr>
        <w:t>На Орловщине ночью действовал режим ракетной опасности</w:t>
      </w:r>
      <w:r w:rsidRPr="00BE3DC9">
        <w:rPr>
          <w:b/>
          <w:sz w:val="27"/>
          <w:szCs w:val="27"/>
        </w:rPr>
        <w:t xml:space="preserve">». </w:t>
      </w:r>
      <w:r w:rsidR="00376EB0" w:rsidRPr="00BE3DC9">
        <w:rPr>
          <w:b/>
          <w:sz w:val="27"/>
          <w:szCs w:val="27"/>
        </w:rPr>
        <w:t xml:space="preserve"> </w:t>
      </w:r>
      <w:hyperlink r:id="rId16" w:history="1">
        <w:r w:rsidR="008003C4" w:rsidRPr="00BE3DC9">
          <w:rPr>
            <w:rStyle w:val="a3"/>
            <w:b/>
            <w:sz w:val="27"/>
            <w:szCs w:val="27"/>
          </w:rPr>
          <w:t>https://www.mk-orel.ru/social/2024/11/19/na-orlovshhine-nochyu-deystvoval-rezhim-raketnoy-opasnosti.html</w:t>
        </w:r>
      </w:hyperlink>
      <w:r w:rsidR="008003C4" w:rsidRPr="00BE3DC9">
        <w:rPr>
          <w:b/>
          <w:sz w:val="27"/>
          <w:szCs w:val="27"/>
        </w:rPr>
        <w:t xml:space="preserve"> </w:t>
      </w:r>
    </w:p>
    <w:p w:rsidR="00E16090" w:rsidRPr="00BE3DC9" w:rsidRDefault="00E16090" w:rsidP="00BE3DC9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BE3DC9">
        <w:rPr>
          <w:sz w:val="27"/>
          <w:szCs w:val="27"/>
        </w:rPr>
        <w:lastRenderedPageBreak/>
        <w:t>На сайте «Орел 24» вышла информация «</w:t>
      </w:r>
      <w:hyperlink r:id="rId17" w:history="1">
        <w:r w:rsidR="008003C4" w:rsidRPr="00BE3DC9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Потолочный светильник стал причиной ЧП на Кузнецова в Орле</w:t>
        </w:r>
      </w:hyperlink>
      <w:r w:rsidRPr="00BE3DC9">
        <w:rPr>
          <w:b/>
          <w:sz w:val="27"/>
          <w:szCs w:val="27"/>
        </w:rPr>
        <w:t>».</w:t>
      </w:r>
      <w:r w:rsidRPr="00BE3DC9">
        <w:rPr>
          <w:sz w:val="27"/>
          <w:szCs w:val="27"/>
        </w:rPr>
        <w:t xml:space="preserve"> </w:t>
      </w:r>
      <w:hyperlink r:id="rId18" w:history="1">
        <w:r w:rsidR="008003C4" w:rsidRPr="00BE3DC9">
          <w:rPr>
            <w:rStyle w:val="a3"/>
            <w:sz w:val="27"/>
            <w:szCs w:val="27"/>
          </w:rPr>
          <w:t>https://orel-24.ru/potolochnyj-svetilnik-stal-prichinoj-chp-na-kuzneczova-v-orle/</w:t>
        </w:r>
      </w:hyperlink>
      <w:r w:rsidR="008003C4" w:rsidRPr="00BE3DC9">
        <w:rPr>
          <w:sz w:val="27"/>
          <w:szCs w:val="27"/>
        </w:rPr>
        <w:t xml:space="preserve"> </w:t>
      </w:r>
    </w:p>
    <w:p w:rsidR="00F360D5" w:rsidRPr="00BE3DC9" w:rsidRDefault="00F360D5" w:rsidP="00BE3DC9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BE3DC9">
        <w:rPr>
          <w:sz w:val="27"/>
          <w:szCs w:val="27"/>
        </w:rPr>
        <w:t xml:space="preserve">На сайте «Орел 24» вышла информация </w:t>
      </w:r>
      <w:r w:rsidRPr="00BE3DC9">
        <w:rPr>
          <w:b/>
          <w:sz w:val="27"/>
          <w:szCs w:val="27"/>
        </w:rPr>
        <w:t>«</w:t>
      </w:r>
      <w:hyperlink r:id="rId19" w:history="1">
        <w:r w:rsidR="008003C4" w:rsidRPr="00BE3DC9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Орле в двухэтажном доме на Лесной произошёл пожар</w:t>
        </w:r>
      </w:hyperlink>
      <w:r w:rsidRPr="00BE3DC9">
        <w:rPr>
          <w:b/>
          <w:sz w:val="27"/>
          <w:szCs w:val="27"/>
        </w:rPr>
        <w:t xml:space="preserve">». </w:t>
      </w:r>
      <w:hyperlink r:id="rId20" w:history="1">
        <w:r w:rsidR="008003C4" w:rsidRPr="00BE3DC9">
          <w:rPr>
            <w:rStyle w:val="a3"/>
            <w:b/>
            <w:sz w:val="27"/>
            <w:szCs w:val="27"/>
          </w:rPr>
          <w:t>https://orel-24.ru/v-orle-v-dvuhetazhnom-dome-na-lesnoj-proizoshyol-pozhar/</w:t>
        </w:r>
      </w:hyperlink>
      <w:r w:rsidR="008003C4" w:rsidRPr="00BE3DC9">
        <w:rPr>
          <w:b/>
          <w:sz w:val="27"/>
          <w:szCs w:val="27"/>
        </w:rPr>
        <w:t xml:space="preserve"> </w:t>
      </w:r>
    </w:p>
    <w:p w:rsidR="00A005CD" w:rsidRPr="00BE3DC9" w:rsidRDefault="00A005CD" w:rsidP="00BE3DC9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BE3DC9">
        <w:rPr>
          <w:sz w:val="27"/>
          <w:szCs w:val="27"/>
        </w:rPr>
        <w:t>В группе «</w:t>
      </w:r>
      <w:hyperlink r:id="rId21" w:history="1">
        <w:r w:rsidR="00F43E50" w:rsidRPr="00BE3DC9">
          <w:rPr>
            <w:sz w:val="27"/>
            <w:szCs w:val="27"/>
          </w:rPr>
          <w:t>Орел LIVE | Новости • Город • Орловчане</w:t>
        </w:r>
      </w:hyperlink>
      <w:r w:rsidRPr="00BE3DC9">
        <w:rPr>
          <w:sz w:val="27"/>
          <w:szCs w:val="27"/>
        </w:rPr>
        <w:t xml:space="preserve">» социальной сети «Вконтакте» вышла информация </w:t>
      </w:r>
      <w:r w:rsidRPr="00BE3DC9">
        <w:rPr>
          <w:b/>
          <w:sz w:val="27"/>
          <w:szCs w:val="27"/>
        </w:rPr>
        <w:t>«</w:t>
      </w:r>
      <w:r w:rsidR="00E01F70" w:rsidRPr="00BE3DC9">
        <w:rPr>
          <w:b/>
          <w:color w:val="000000"/>
          <w:sz w:val="27"/>
          <w:szCs w:val="27"/>
          <w:shd w:val="clear" w:color="auto" w:fill="FFFFFF"/>
        </w:rPr>
        <w:t>В Орловской области при пожаре погибли 2 человека</w:t>
      </w:r>
      <w:r w:rsidRPr="00BE3DC9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22" w:history="1">
        <w:r w:rsidR="00E01F70" w:rsidRPr="00BE3DC9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https://vk.com/oryol_live?w=wall-82903085_444226</w:t>
        </w:r>
      </w:hyperlink>
      <w:r w:rsidR="00E01F70" w:rsidRPr="00BE3DC9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161CA5" w:rsidRPr="00BE3DC9" w:rsidRDefault="00161CA5" w:rsidP="00BE3DC9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BE3DC9">
        <w:rPr>
          <w:sz w:val="27"/>
          <w:szCs w:val="27"/>
        </w:rPr>
        <w:t>В группе «</w:t>
      </w:r>
      <w:r w:rsidR="00E53EB3" w:rsidRPr="00BE3DC9">
        <w:rPr>
          <w:sz w:val="27"/>
          <w:szCs w:val="27"/>
        </w:rPr>
        <w:t>Город Орел</w:t>
      </w:r>
      <w:r w:rsidRPr="00BE3DC9">
        <w:rPr>
          <w:sz w:val="27"/>
          <w:szCs w:val="27"/>
        </w:rPr>
        <w:t xml:space="preserve">» социальной сети «Вконтакте» вышла информация </w:t>
      </w:r>
      <w:r w:rsidRPr="00BE3DC9">
        <w:rPr>
          <w:b/>
          <w:sz w:val="27"/>
          <w:szCs w:val="27"/>
        </w:rPr>
        <w:t>«</w:t>
      </w:r>
      <w:r w:rsidR="00E01F70" w:rsidRPr="00BE3DC9">
        <w:rPr>
          <w:b/>
          <w:sz w:val="27"/>
          <w:szCs w:val="27"/>
          <w:shd w:val="clear" w:color="auto" w:fill="FFFFFF"/>
        </w:rPr>
        <w:t>Воспитанники детского сада № 79 стали кадетами-спасателями</w:t>
      </w:r>
      <w:r w:rsidRPr="00BE3DC9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23" w:history="1">
        <w:r w:rsidR="00E01F70" w:rsidRPr="00BE3DC9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https://vk.com/konubri?w=wall-37532400_3515816</w:t>
        </w:r>
      </w:hyperlink>
      <w:r w:rsidR="00E01F70" w:rsidRPr="00BE3DC9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161CA5" w:rsidRPr="00BE3DC9" w:rsidRDefault="00161CA5" w:rsidP="00BE3DC9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BE3DC9">
        <w:rPr>
          <w:sz w:val="27"/>
          <w:szCs w:val="27"/>
        </w:rPr>
        <w:t>В группе «</w:t>
      </w:r>
      <w:r w:rsidR="00E53EB3" w:rsidRPr="00BE3DC9">
        <w:rPr>
          <w:sz w:val="27"/>
          <w:szCs w:val="27"/>
        </w:rPr>
        <w:t>Город Орел</w:t>
      </w:r>
      <w:r w:rsidRPr="00BE3DC9">
        <w:rPr>
          <w:sz w:val="27"/>
          <w:szCs w:val="27"/>
        </w:rPr>
        <w:t xml:space="preserve">» социальной сети «Вконтакте» вышла информация </w:t>
      </w:r>
      <w:r w:rsidRPr="00BE3DC9">
        <w:rPr>
          <w:b/>
          <w:sz w:val="27"/>
          <w:szCs w:val="27"/>
        </w:rPr>
        <w:t>«</w:t>
      </w:r>
      <w:r w:rsidR="00E01F70" w:rsidRPr="00BE3DC9">
        <w:rPr>
          <w:b/>
          <w:sz w:val="27"/>
          <w:szCs w:val="27"/>
          <w:shd w:val="clear" w:color="auto" w:fill="FFFFFF"/>
        </w:rPr>
        <w:t>МЧС напоминает орловчанам о правилах безопасности на льду</w:t>
      </w:r>
      <w:r w:rsidRPr="00BE3DC9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24" w:history="1">
        <w:r w:rsidR="00E01F70" w:rsidRPr="00BE3DC9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https://vk.com/konubri?w=wall-37532400_3515663</w:t>
        </w:r>
      </w:hyperlink>
      <w:r w:rsidR="00E01F70" w:rsidRPr="00BE3DC9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BE3DC9" w:rsidRDefault="00A005CD" w:rsidP="00BE3DC9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E3DC9">
        <w:rPr>
          <w:sz w:val="27"/>
          <w:szCs w:val="27"/>
        </w:rPr>
        <w:t>В группе «Жесть Орел» социальной сети «Телеграмм» вышла информация «</w:t>
      </w:r>
      <w:r w:rsidR="005C63B8" w:rsidRPr="00BE3DC9">
        <w:rPr>
          <w:b/>
          <w:color w:val="000000"/>
          <w:sz w:val="27"/>
          <w:szCs w:val="27"/>
        </w:rPr>
        <w:t>Два человека погибли при пожаре вчера в селе Крутое Ливенского района</w:t>
      </w:r>
      <w:r w:rsidRPr="00BE3DC9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BE3DC9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25" w:anchor="@zhest_oryol" w:history="1">
        <w:r w:rsidRPr="00BE3DC9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BE3DC9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161CA5" w:rsidRPr="00BE3DC9" w:rsidRDefault="00161CA5" w:rsidP="00BE3DC9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E3DC9">
        <w:rPr>
          <w:sz w:val="27"/>
          <w:szCs w:val="27"/>
        </w:rPr>
        <w:t>В группе «Город Орел» социальной сети «Телеграмм» вышла информация «</w:t>
      </w:r>
      <w:r w:rsidR="00E01F70" w:rsidRPr="00BE3DC9">
        <w:rPr>
          <w:b/>
          <w:color w:val="000000"/>
          <w:sz w:val="27"/>
          <w:szCs w:val="27"/>
          <w:shd w:val="clear" w:color="auto" w:fill="FFFFFF"/>
        </w:rPr>
        <w:t>Предупреждения от МЧС на экранах ТВ</w:t>
      </w:r>
      <w:r w:rsidRPr="00BE3DC9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BE3DC9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26" w:anchor="@gorodorel57" w:history="1">
        <w:r w:rsidRPr="00BE3DC9">
          <w:rPr>
            <w:rStyle w:val="a3"/>
            <w:sz w:val="27"/>
            <w:szCs w:val="27"/>
            <w:shd w:val="clear" w:color="auto" w:fill="FFFFFF"/>
          </w:rPr>
          <w:t>https://web.telegram.org/k/#@gorodorel57</w:t>
        </w:r>
      </w:hyperlink>
      <w:r w:rsidRPr="00BE3DC9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161CA5" w:rsidRPr="00BE3DC9" w:rsidRDefault="00161CA5" w:rsidP="00BE3DC9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E3DC9">
        <w:rPr>
          <w:sz w:val="27"/>
          <w:szCs w:val="27"/>
        </w:rPr>
        <w:t xml:space="preserve">В группе «Уездный город» социальной сети «Телеграмм» вышла информация </w:t>
      </w:r>
      <w:r w:rsidRPr="00BE3DC9">
        <w:rPr>
          <w:b/>
          <w:sz w:val="27"/>
          <w:szCs w:val="27"/>
        </w:rPr>
        <w:t>«</w:t>
      </w:r>
      <w:r w:rsidR="00BE3DC9" w:rsidRPr="00BE3DC9">
        <w:rPr>
          <w:b/>
          <w:color w:val="000000"/>
          <w:sz w:val="27"/>
          <w:szCs w:val="27"/>
        </w:rPr>
        <w:t>Орловская область: отбой ракетной опасности!</w:t>
      </w:r>
      <w:r w:rsidRPr="00BE3DC9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».  </w:t>
      </w:r>
      <w:hyperlink r:id="rId27" w:anchor="@uezdnyigorod" w:history="1">
        <w:r w:rsidRPr="00BE3DC9">
          <w:rPr>
            <w:rStyle w:val="a3"/>
            <w:sz w:val="27"/>
            <w:szCs w:val="27"/>
            <w:shd w:val="clear" w:color="auto" w:fill="FFFFFF"/>
          </w:rPr>
          <w:t>https://web.telegram.org/k/#@uezdnyigorod</w:t>
        </w:r>
      </w:hyperlink>
      <w:r w:rsidRPr="00BE3DC9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516F70" w:rsidRPr="00BE3DC9" w:rsidRDefault="00516F70" w:rsidP="00BE3DC9">
      <w:pPr>
        <w:pStyle w:val="1"/>
        <w:spacing w:line="240" w:lineRule="auto"/>
        <w:ind w:left="0" w:firstLine="683"/>
        <w:rPr>
          <w:sz w:val="27"/>
          <w:szCs w:val="27"/>
        </w:rPr>
      </w:pPr>
      <w:r w:rsidRPr="00BE3DC9">
        <w:rPr>
          <w:sz w:val="27"/>
          <w:szCs w:val="27"/>
        </w:rPr>
        <w:t>В эфире ГТРК «Орел» вышел сюжет «</w:t>
      </w:r>
      <w:r w:rsidR="00FC428E" w:rsidRPr="00BE3DC9">
        <w:rPr>
          <w:b/>
          <w:sz w:val="27"/>
          <w:szCs w:val="27"/>
        </w:rPr>
        <w:t>Орловцы поздравили Деда Мороза с Днем рождения</w:t>
      </w:r>
      <w:r w:rsidRPr="00BE3DC9">
        <w:rPr>
          <w:b/>
          <w:sz w:val="27"/>
          <w:szCs w:val="27"/>
        </w:rPr>
        <w:t>».</w:t>
      </w:r>
      <w:r w:rsidRPr="00BE3DC9">
        <w:rPr>
          <w:sz w:val="27"/>
          <w:szCs w:val="27"/>
        </w:rPr>
        <w:t xml:space="preserve">  </w:t>
      </w:r>
      <w:hyperlink r:id="rId28" w:history="1">
        <w:r w:rsidR="00FC428E" w:rsidRPr="00BE3DC9">
          <w:rPr>
            <w:rStyle w:val="a3"/>
            <w:b/>
            <w:sz w:val="27"/>
            <w:szCs w:val="27"/>
          </w:rPr>
          <w:t>https://vestiorel.ru/novosti/123311.html</w:t>
        </w:r>
      </w:hyperlink>
      <w:r w:rsidR="00FC428E" w:rsidRPr="00BE3DC9">
        <w:rPr>
          <w:sz w:val="27"/>
          <w:szCs w:val="27"/>
        </w:rPr>
        <w:t xml:space="preserve"> </w:t>
      </w:r>
    </w:p>
    <w:p w:rsidR="00B317D4" w:rsidRPr="00BE3DC9" w:rsidRDefault="00B317D4" w:rsidP="00BE3DC9">
      <w:pPr>
        <w:pStyle w:val="1"/>
        <w:spacing w:line="240" w:lineRule="auto"/>
        <w:ind w:left="0" w:firstLine="683"/>
        <w:rPr>
          <w:sz w:val="27"/>
          <w:szCs w:val="27"/>
        </w:rPr>
      </w:pPr>
      <w:r w:rsidRPr="00BE3DC9">
        <w:rPr>
          <w:sz w:val="27"/>
          <w:szCs w:val="27"/>
        </w:rPr>
        <w:t>В эфире ТРК «</w:t>
      </w:r>
      <w:r w:rsidR="00EA1E5C" w:rsidRPr="00BE3DC9">
        <w:rPr>
          <w:sz w:val="27"/>
          <w:szCs w:val="27"/>
        </w:rPr>
        <w:t>Первый областной</w:t>
      </w:r>
      <w:r w:rsidRPr="00BE3DC9">
        <w:rPr>
          <w:sz w:val="27"/>
          <w:szCs w:val="27"/>
        </w:rPr>
        <w:t>» вышел сюжет «</w:t>
      </w:r>
      <w:r w:rsidR="00516F70" w:rsidRPr="00BE3DC9">
        <w:rPr>
          <w:b/>
          <w:sz w:val="27"/>
          <w:szCs w:val="27"/>
        </w:rPr>
        <w:t>Воспитанники детского сада № 79 стали кадетами-спасателями</w:t>
      </w:r>
      <w:r w:rsidRPr="00BE3DC9">
        <w:rPr>
          <w:b/>
          <w:sz w:val="27"/>
          <w:szCs w:val="27"/>
        </w:rPr>
        <w:t xml:space="preserve">». </w:t>
      </w:r>
      <w:r w:rsidR="00516F70" w:rsidRPr="00BE3DC9">
        <w:rPr>
          <w:sz w:val="27"/>
          <w:szCs w:val="27"/>
        </w:rPr>
        <w:t xml:space="preserve"> </w:t>
      </w:r>
      <w:hyperlink r:id="rId29" w:history="1">
        <w:r w:rsidR="00516F70" w:rsidRPr="00BE3DC9">
          <w:rPr>
            <w:rStyle w:val="a3"/>
            <w:b/>
            <w:sz w:val="27"/>
            <w:szCs w:val="27"/>
          </w:rPr>
          <w:t>https://obl1.ru/reportage/vospitanniki-detskogo-sada-79-stali-kadetami-spasatelyami</w:t>
        </w:r>
      </w:hyperlink>
      <w:r w:rsidR="00516F70" w:rsidRPr="00BE3DC9">
        <w:rPr>
          <w:sz w:val="27"/>
          <w:szCs w:val="27"/>
        </w:rPr>
        <w:t xml:space="preserve"> </w:t>
      </w:r>
    </w:p>
    <w:p w:rsidR="00F360D5" w:rsidRPr="00BE3DC9" w:rsidRDefault="00F360D5" w:rsidP="00BE3DC9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BE3DC9">
        <w:rPr>
          <w:sz w:val="27"/>
          <w:szCs w:val="27"/>
        </w:rPr>
        <w:t>В эфире ТК «Принт ТВ» вышла программа «</w:t>
      </w:r>
      <w:r w:rsidRPr="00BE3DC9">
        <w:rPr>
          <w:b/>
          <w:sz w:val="27"/>
          <w:szCs w:val="27"/>
        </w:rPr>
        <w:t xml:space="preserve">Экстренный вызов». </w:t>
      </w:r>
    </w:p>
    <w:p w:rsidR="00F360D5" w:rsidRPr="00BE3DC9" w:rsidRDefault="00F360D5" w:rsidP="00BE3DC9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E3DC9">
        <w:rPr>
          <w:color w:val="000000"/>
          <w:sz w:val="27"/>
          <w:szCs w:val="27"/>
          <w:shd w:val="clear" w:color="auto" w:fill="FFFFFF"/>
        </w:rPr>
        <w:t>В теле и радио эфире транслируются видео и аудиоролики.</w:t>
      </w:r>
    </w:p>
    <w:p w:rsidR="00F360D5" w:rsidRPr="00BE3DC9" w:rsidRDefault="00F360D5" w:rsidP="00BE3DC9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E3DC9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F360D5" w:rsidRPr="00BE3DC9" w:rsidRDefault="00F360D5" w:rsidP="00BE3DC9">
      <w:pPr>
        <w:pStyle w:val="normal"/>
        <w:ind w:firstLineChars="252" w:firstLine="680"/>
        <w:jc w:val="both"/>
        <w:rPr>
          <w:color w:val="000000"/>
          <w:sz w:val="27"/>
          <w:szCs w:val="27"/>
        </w:rPr>
      </w:pPr>
      <w:r w:rsidRPr="00BE3DC9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F360D5" w:rsidRPr="00BE3DC9" w:rsidSect="003E30DE">
      <w:headerReference w:type="even" r:id="rId30"/>
      <w:headerReference w:type="default" r:id="rId31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CE3" w:rsidRDefault="00002CE3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002CE3" w:rsidRDefault="00002CE3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CE3" w:rsidRDefault="00002CE3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002CE3" w:rsidRDefault="00002CE3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A5" w:rsidRDefault="00107087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61CA5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61CA5" w:rsidRDefault="00161CA5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A5" w:rsidRDefault="00107087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61CA5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44EC8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61CA5" w:rsidRDefault="00161CA5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426"/>
    <w:rsid w:val="000002E9"/>
    <w:rsid w:val="00000EFD"/>
    <w:rsid w:val="00000FE0"/>
    <w:rsid w:val="00002CE3"/>
    <w:rsid w:val="00007985"/>
    <w:rsid w:val="00011184"/>
    <w:rsid w:val="000116A3"/>
    <w:rsid w:val="00011981"/>
    <w:rsid w:val="00011B28"/>
    <w:rsid w:val="00011D98"/>
    <w:rsid w:val="00012105"/>
    <w:rsid w:val="00012B67"/>
    <w:rsid w:val="000136A2"/>
    <w:rsid w:val="0001377E"/>
    <w:rsid w:val="00014A69"/>
    <w:rsid w:val="00015614"/>
    <w:rsid w:val="000159B5"/>
    <w:rsid w:val="00015B1E"/>
    <w:rsid w:val="00017E4D"/>
    <w:rsid w:val="000239B4"/>
    <w:rsid w:val="00023FFC"/>
    <w:rsid w:val="00026B2F"/>
    <w:rsid w:val="00026F47"/>
    <w:rsid w:val="00031A51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2C1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B0E"/>
    <w:rsid w:val="00056CEA"/>
    <w:rsid w:val="0006562B"/>
    <w:rsid w:val="00067873"/>
    <w:rsid w:val="00067B52"/>
    <w:rsid w:val="0007210C"/>
    <w:rsid w:val="000746C0"/>
    <w:rsid w:val="00074796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33F3"/>
    <w:rsid w:val="000A6AED"/>
    <w:rsid w:val="000A709E"/>
    <w:rsid w:val="000A70F9"/>
    <w:rsid w:val="000B134D"/>
    <w:rsid w:val="000B15FE"/>
    <w:rsid w:val="000B41A5"/>
    <w:rsid w:val="000C2C16"/>
    <w:rsid w:val="000C2E71"/>
    <w:rsid w:val="000C2EE4"/>
    <w:rsid w:val="000C44F2"/>
    <w:rsid w:val="000C4F96"/>
    <w:rsid w:val="000C6FBC"/>
    <w:rsid w:val="000C7082"/>
    <w:rsid w:val="000C751F"/>
    <w:rsid w:val="000C767F"/>
    <w:rsid w:val="000D0B7E"/>
    <w:rsid w:val="000D10AA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087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642"/>
    <w:rsid w:val="00131D2A"/>
    <w:rsid w:val="00131F8C"/>
    <w:rsid w:val="001330A4"/>
    <w:rsid w:val="00135049"/>
    <w:rsid w:val="001358EB"/>
    <w:rsid w:val="001359B8"/>
    <w:rsid w:val="00135D72"/>
    <w:rsid w:val="001377B5"/>
    <w:rsid w:val="001379C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11EA"/>
    <w:rsid w:val="00161CA5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2BE4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2D19"/>
    <w:rsid w:val="001D310B"/>
    <w:rsid w:val="001D3369"/>
    <w:rsid w:val="001D3E3D"/>
    <w:rsid w:val="001D45A5"/>
    <w:rsid w:val="001D63F4"/>
    <w:rsid w:val="001D734A"/>
    <w:rsid w:val="001E0C87"/>
    <w:rsid w:val="001E14A9"/>
    <w:rsid w:val="001E3282"/>
    <w:rsid w:val="001E3F6D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1F7D61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166F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2091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277F"/>
    <w:rsid w:val="002937A8"/>
    <w:rsid w:val="00293DF2"/>
    <w:rsid w:val="002957EE"/>
    <w:rsid w:val="002A1B92"/>
    <w:rsid w:val="002A1C0B"/>
    <w:rsid w:val="002A277B"/>
    <w:rsid w:val="002A3B4B"/>
    <w:rsid w:val="002A4428"/>
    <w:rsid w:val="002A46E7"/>
    <w:rsid w:val="002A5DFD"/>
    <w:rsid w:val="002A79A8"/>
    <w:rsid w:val="002A7BE7"/>
    <w:rsid w:val="002B063F"/>
    <w:rsid w:val="002B500B"/>
    <w:rsid w:val="002B61E9"/>
    <w:rsid w:val="002B69FE"/>
    <w:rsid w:val="002B7410"/>
    <w:rsid w:val="002B7EE0"/>
    <w:rsid w:val="002C1F99"/>
    <w:rsid w:val="002C2542"/>
    <w:rsid w:val="002C31E8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B62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269D"/>
    <w:rsid w:val="00353885"/>
    <w:rsid w:val="003560FF"/>
    <w:rsid w:val="00357244"/>
    <w:rsid w:val="003573A0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6EB0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3D5D"/>
    <w:rsid w:val="00394466"/>
    <w:rsid w:val="00394814"/>
    <w:rsid w:val="0039754B"/>
    <w:rsid w:val="003978D5"/>
    <w:rsid w:val="003A1FC4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5CB8"/>
    <w:rsid w:val="003C7535"/>
    <w:rsid w:val="003D0BAC"/>
    <w:rsid w:val="003D1B80"/>
    <w:rsid w:val="003D2AF8"/>
    <w:rsid w:val="003D6C3D"/>
    <w:rsid w:val="003D71E1"/>
    <w:rsid w:val="003D7A67"/>
    <w:rsid w:val="003D7BA4"/>
    <w:rsid w:val="003E30DE"/>
    <w:rsid w:val="003E44A4"/>
    <w:rsid w:val="003E665B"/>
    <w:rsid w:val="003E7DEE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2A81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9502B"/>
    <w:rsid w:val="00497578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62C"/>
    <w:rsid w:val="004E5FB5"/>
    <w:rsid w:val="004E6BD8"/>
    <w:rsid w:val="004F00AA"/>
    <w:rsid w:val="004F011B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2AFC"/>
    <w:rsid w:val="00513823"/>
    <w:rsid w:val="00513CE9"/>
    <w:rsid w:val="00513F70"/>
    <w:rsid w:val="005145C3"/>
    <w:rsid w:val="0051567A"/>
    <w:rsid w:val="00516F70"/>
    <w:rsid w:val="00517BF0"/>
    <w:rsid w:val="00517FBE"/>
    <w:rsid w:val="00522F5F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44EC8"/>
    <w:rsid w:val="00550A42"/>
    <w:rsid w:val="00550E62"/>
    <w:rsid w:val="0055762F"/>
    <w:rsid w:val="00560026"/>
    <w:rsid w:val="005633D8"/>
    <w:rsid w:val="005640A8"/>
    <w:rsid w:val="0056438C"/>
    <w:rsid w:val="005651BC"/>
    <w:rsid w:val="00565827"/>
    <w:rsid w:val="00565B38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158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A89"/>
    <w:rsid w:val="005C0EE0"/>
    <w:rsid w:val="005C1744"/>
    <w:rsid w:val="005C3319"/>
    <w:rsid w:val="005C379D"/>
    <w:rsid w:val="005C3EF3"/>
    <w:rsid w:val="005C5BD2"/>
    <w:rsid w:val="005C63B8"/>
    <w:rsid w:val="005C716A"/>
    <w:rsid w:val="005D0117"/>
    <w:rsid w:val="005D0519"/>
    <w:rsid w:val="005D0786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3AAD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927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BB4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0968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83E"/>
    <w:rsid w:val="006C0F06"/>
    <w:rsid w:val="006C2A93"/>
    <w:rsid w:val="006C31E5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29C3"/>
    <w:rsid w:val="006F3E09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4C2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113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2DB2"/>
    <w:rsid w:val="00783CF1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195D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0F5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7F73EB"/>
    <w:rsid w:val="008003C4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2858"/>
    <w:rsid w:val="00834AC9"/>
    <w:rsid w:val="00837D16"/>
    <w:rsid w:val="00840A89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B66B9"/>
    <w:rsid w:val="008B74E3"/>
    <w:rsid w:val="008C0456"/>
    <w:rsid w:val="008C0B89"/>
    <w:rsid w:val="008C1368"/>
    <w:rsid w:val="008C17EC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161B2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0F31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0861"/>
    <w:rsid w:val="009F1D56"/>
    <w:rsid w:val="009F488F"/>
    <w:rsid w:val="009F5BC3"/>
    <w:rsid w:val="009F6629"/>
    <w:rsid w:val="009F6C6E"/>
    <w:rsid w:val="00A005CD"/>
    <w:rsid w:val="00A00BE5"/>
    <w:rsid w:val="00A03196"/>
    <w:rsid w:val="00A04DC1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8B8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969C1"/>
    <w:rsid w:val="00AA09EB"/>
    <w:rsid w:val="00AA640E"/>
    <w:rsid w:val="00AA6D56"/>
    <w:rsid w:val="00AB5217"/>
    <w:rsid w:val="00AC0CB6"/>
    <w:rsid w:val="00AC345C"/>
    <w:rsid w:val="00AC346C"/>
    <w:rsid w:val="00AC37E6"/>
    <w:rsid w:val="00AC4E70"/>
    <w:rsid w:val="00AC5687"/>
    <w:rsid w:val="00AC5B62"/>
    <w:rsid w:val="00AC65B6"/>
    <w:rsid w:val="00AC663F"/>
    <w:rsid w:val="00AD0CBA"/>
    <w:rsid w:val="00AD2AE0"/>
    <w:rsid w:val="00AD453C"/>
    <w:rsid w:val="00AD5A3D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486C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0CFE"/>
    <w:rsid w:val="00B31165"/>
    <w:rsid w:val="00B317D4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3F6F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983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1D71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639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3DC9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95D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346A"/>
    <w:rsid w:val="00C555E8"/>
    <w:rsid w:val="00C61BF9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10F7"/>
    <w:rsid w:val="00C8551B"/>
    <w:rsid w:val="00C912B8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369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C64B4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D22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6CA6"/>
    <w:rsid w:val="00D971B5"/>
    <w:rsid w:val="00DA129D"/>
    <w:rsid w:val="00DA1926"/>
    <w:rsid w:val="00DA206C"/>
    <w:rsid w:val="00DA6889"/>
    <w:rsid w:val="00DA7D25"/>
    <w:rsid w:val="00DB094D"/>
    <w:rsid w:val="00DB31FE"/>
    <w:rsid w:val="00DB7B87"/>
    <w:rsid w:val="00DB7E38"/>
    <w:rsid w:val="00DC067B"/>
    <w:rsid w:val="00DC1B38"/>
    <w:rsid w:val="00DC6DBF"/>
    <w:rsid w:val="00DC7029"/>
    <w:rsid w:val="00DC7B3B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1F70"/>
    <w:rsid w:val="00E02C4B"/>
    <w:rsid w:val="00E03225"/>
    <w:rsid w:val="00E05DD1"/>
    <w:rsid w:val="00E1155E"/>
    <w:rsid w:val="00E11837"/>
    <w:rsid w:val="00E12D1A"/>
    <w:rsid w:val="00E12D6C"/>
    <w:rsid w:val="00E137A8"/>
    <w:rsid w:val="00E13A5D"/>
    <w:rsid w:val="00E1402C"/>
    <w:rsid w:val="00E1593E"/>
    <w:rsid w:val="00E16090"/>
    <w:rsid w:val="00E16CDA"/>
    <w:rsid w:val="00E20DA7"/>
    <w:rsid w:val="00E22168"/>
    <w:rsid w:val="00E22569"/>
    <w:rsid w:val="00E22DB6"/>
    <w:rsid w:val="00E24C62"/>
    <w:rsid w:val="00E26525"/>
    <w:rsid w:val="00E303E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0077"/>
    <w:rsid w:val="00E53D35"/>
    <w:rsid w:val="00E53EB3"/>
    <w:rsid w:val="00E570B2"/>
    <w:rsid w:val="00E61E0E"/>
    <w:rsid w:val="00E62A5B"/>
    <w:rsid w:val="00E62C50"/>
    <w:rsid w:val="00E63489"/>
    <w:rsid w:val="00E63571"/>
    <w:rsid w:val="00E63729"/>
    <w:rsid w:val="00E63A0C"/>
    <w:rsid w:val="00E64124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17C8"/>
    <w:rsid w:val="00E818DC"/>
    <w:rsid w:val="00E82AE8"/>
    <w:rsid w:val="00E846B3"/>
    <w:rsid w:val="00E8503F"/>
    <w:rsid w:val="00E86909"/>
    <w:rsid w:val="00E9094F"/>
    <w:rsid w:val="00E91846"/>
    <w:rsid w:val="00E91DD8"/>
    <w:rsid w:val="00E92786"/>
    <w:rsid w:val="00E9348C"/>
    <w:rsid w:val="00E9480B"/>
    <w:rsid w:val="00E97798"/>
    <w:rsid w:val="00EA0562"/>
    <w:rsid w:val="00EA143C"/>
    <w:rsid w:val="00EA1E5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0157"/>
    <w:rsid w:val="00ED1AEE"/>
    <w:rsid w:val="00ED1B44"/>
    <w:rsid w:val="00ED2EC4"/>
    <w:rsid w:val="00ED3CAB"/>
    <w:rsid w:val="00ED4890"/>
    <w:rsid w:val="00ED5846"/>
    <w:rsid w:val="00ED70E4"/>
    <w:rsid w:val="00ED7361"/>
    <w:rsid w:val="00ED76F8"/>
    <w:rsid w:val="00EE01A5"/>
    <w:rsid w:val="00EE11F5"/>
    <w:rsid w:val="00EE3206"/>
    <w:rsid w:val="00EE35EC"/>
    <w:rsid w:val="00EE4B18"/>
    <w:rsid w:val="00EE4EDE"/>
    <w:rsid w:val="00EE502C"/>
    <w:rsid w:val="00EE5512"/>
    <w:rsid w:val="00EE5B52"/>
    <w:rsid w:val="00EE5BC1"/>
    <w:rsid w:val="00EE6188"/>
    <w:rsid w:val="00EE66BC"/>
    <w:rsid w:val="00EE7A9D"/>
    <w:rsid w:val="00EE7F12"/>
    <w:rsid w:val="00EF174D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2907"/>
    <w:rsid w:val="00F0349B"/>
    <w:rsid w:val="00F03C4F"/>
    <w:rsid w:val="00F04EFD"/>
    <w:rsid w:val="00F05FFA"/>
    <w:rsid w:val="00F124C6"/>
    <w:rsid w:val="00F128DA"/>
    <w:rsid w:val="00F158CB"/>
    <w:rsid w:val="00F1606D"/>
    <w:rsid w:val="00F175E3"/>
    <w:rsid w:val="00F176BF"/>
    <w:rsid w:val="00F1786B"/>
    <w:rsid w:val="00F21AD3"/>
    <w:rsid w:val="00F230E8"/>
    <w:rsid w:val="00F24B3F"/>
    <w:rsid w:val="00F24ED1"/>
    <w:rsid w:val="00F25C67"/>
    <w:rsid w:val="00F26D32"/>
    <w:rsid w:val="00F32E28"/>
    <w:rsid w:val="00F358DA"/>
    <w:rsid w:val="00F360D5"/>
    <w:rsid w:val="00F3677F"/>
    <w:rsid w:val="00F42FB5"/>
    <w:rsid w:val="00F43071"/>
    <w:rsid w:val="00F43E50"/>
    <w:rsid w:val="00F45B28"/>
    <w:rsid w:val="00F46422"/>
    <w:rsid w:val="00F47197"/>
    <w:rsid w:val="00F4742E"/>
    <w:rsid w:val="00F475EB"/>
    <w:rsid w:val="00F479B0"/>
    <w:rsid w:val="00F50D30"/>
    <w:rsid w:val="00F52294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4383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3617"/>
    <w:rsid w:val="00FB66BB"/>
    <w:rsid w:val="00FC0969"/>
    <w:rsid w:val="00FC2AD2"/>
    <w:rsid w:val="00FC428E"/>
    <w:rsid w:val="00FC4575"/>
    <w:rsid w:val="00FD00E0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FC428E"/>
    <w:pPr>
      <w:spacing w:line="264" w:lineRule="atLeast"/>
      <w:ind w:leftChars="0" w:left="1" w:firstLineChars="253" w:firstLine="708"/>
      <w:jc w:val="both"/>
      <w:textAlignment w:val="baseline"/>
    </w:pPr>
    <w:rPr>
      <w:kern w:val="32"/>
      <w:sz w:val="28"/>
      <w:szCs w:val="28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428E"/>
    <w:rPr>
      <w:kern w:val="32"/>
      <w:position w:val="-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2C3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1E8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270">
          <w:marLeft w:val="-143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iorel.ru/novosti/123254.html" TargetMode="External"/><Relationship Id="rId13" Type="http://schemas.openxmlformats.org/officeDocument/2006/relationships/hyperlink" Target="https://www.orel.kp.ru/online/news/6095515/" TargetMode="External"/><Relationship Id="rId18" Type="http://schemas.openxmlformats.org/officeDocument/2006/relationships/hyperlink" Target="https://orel-24.ru/potolochnyj-svetilnik-stal-prichinoj-chp-na-kuzneczova-v-orle/" TargetMode="External"/><Relationship Id="rId26" Type="http://schemas.openxmlformats.org/officeDocument/2006/relationships/hyperlink" Target="https://web.telegram.org/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oryol_live" TargetMode="External"/><Relationship Id="rId7" Type="http://schemas.openxmlformats.org/officeDocument/2006/relationships/hyperlink" Target="https://www.infoorel.ru/news/svodka-gu-mchs-rossii-po-orlovskoy-oblasti-za-18-noyabrya-2024-goda.html" TargetMode="External"/><Relationship Id="rId12" Type="http://schemas.openxmlformats.org/officeDocument/2006/relationships/hyperlink" Target="https://www.orel.kp.ru/online/news/6096600/" TargetMode="External"/><Relationship Id="rId17" Type="http://schemas.openxmlformats.org/officeDocument/2006/relationships/hyperlink" Target="https://orel-24.ru/potolochnyj-svetilnik-stal-prichinoj-chp-na-kuzneczova-v-orle/" TargetMode="External"/><Relationship Id="rId25" Type="http://schemas.openxmlformats.org/officeDocument/2006/relationships/hyperlink" Target="https://web.telegram.org/k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k-orel.ru/social/2024/11/19/na-orlovshhine-nochyu-deystvoval-rezhim-raketnoy-opasnosti.html" TargetMode="External"/><Relationship Id="rId20" Type="http://schemas.openxmlformats.org/officeDocument/2006/relationships/hyperlink" Target="https://orel-24.ru/v-orle-v-dvuhetazhnom-dome-na-lesnoj-proizoshyol-pozhar/" TargetMode="External"/><Relationship Id="rId29" Type="http://schemas.openxmlformats.org/officeDocument/2006/relationships/hyperlink" Target="https://obl1.ru/reportage/vospitanniki-detskogo-sada-79-stali-kadetami-spasatelyam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stiorel.ru/novosti/123315.html" TargetMode="External"/><Relationship Id="rId24" Type="http://schemas.openxmlformats.org/officeDocument/2006/relationships/hyperlink" Target="https://vk.com/konubri?w=wall-37532400_3515663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k-orel.ru/incident/2024/11/19/potolochnyy-svetilnik-stal-prichinoy-chp-na-kuznecova-v-orle.html" TargetMode="External"/><Relationship Id="rId23" Type="http://schemas.openxmlformats.org/officeDocument/2006/relationships/hyperlink" Target="https://vk.com/konubri?w=wall-37532400_3515816" TargetMode="External"/><Relationship Id="rId28" Type="http://schemas.openxmlformats.org/officeDocument/2006/relationships/hyperlink" Target="https://vestiorel.ru/novosti/123311.html" TargetMode="External"/><Relationship Id="rId10" Type="http://schemas.openxmlformats.org/officeDocument/2006/relationships/hyperlink" Target="https://vestiorel.ru/novosti/123316.html" TargetMode="External"/><Relationship Id="rId19" Type="http://schemas.openxmlformats.org/officeDocument/2006/relationships/hyperlink" Target="https://orel-24.ru/v-orle-v-dvuhetazhnom-dome-na-lesnoj-proizoshyol-pozhar/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22943.html" TargetMode="External"/><Relationship Id="rId14" Type="http://schemas.openxmlformats.org/officeDocument/2006/relationships/hyperlink" Target="https://ria57.ru/incidents/154211/" TargetMode="External"/><Relationship Id="rId22" Type="http://schemas.openxmlformats.org/officeDocument/2006/relationships/hyperlink" Target="https://vk.com/oryol_live?w=wall-82903085_444226" TargetMode="External"/><Relationship Id="rId27" Type="http://schemas.openxmlformats.org/officeDocument/2006/relationships/hyperlink" Target="https://web.telegram.org/k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34</cp:revision>
  <cp:lastPrinted>2024-10-03T09:31:00Z</cp:lastPrinted>
  <dcterms:created xsi:type="dcterms:W3CDTF">2024-10-22T08:36:00Z</dcterms:created>
  <dcterms:modified xsi:type="dcterms:W3CDTF">2024-12-04T13:08:00Z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